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DC" w:rsidRDefault="00DE2FDC" w:rsidP="00DE2FDC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A11E52" w:rsidRPr="003C72E2" w:rsidRDefault="00A11E52" w:rsidP="007A3716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Повестка дня</w:t>
      </w:r>
    </w:p>
    <w:p w:rsidR="00A11E52" w:rsidRPr="003C72E2" w:rsidRDefault="0030064E" w:rsidP="00135E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497832">
        <w:rPr>
          <w:rFonts w:ascii="Times New Roman" w:hAnsi="Times New Roman"/>
          <w:b/>
        </w:rPr>
        <w:t>вадцат</w:t>
      </w:r>
      <w:r>
        <w:rPr>
          <w:rFonts w:ascii="Times New Roman" w:hAnsi="Times New Roman"/>
          <w:b/>
        </w:rPr>
        <w:t>ь первого</w:t>
      </w:r>
      <w:r w:rsidR="00A11E52" w:rsidRPr="003C72E2">
        <w:rPr>
          <w:rFonts w:ascii="Times New Roman" w:hAnsi="Times New Roman"/>
          <w:b/>
        </w:rPr>
        <w:t xml:space="preserve"> заседания Думы Хасанского муниципального </w:t>
      </w:r>
      <w:r w:rsidR="00780748" w:rsidRPr="003C72E2">
        <w:rPr>
          <w:rFonts w:ascii="Times New Roman" w:hAnsi="Times New Roman"/>
          <w:b/>
        </w:rPr>
        <w:t>округа</w:t>
      </w:r>
    </w:p>
    <w:p w:rsidR="00A11E52" w:rsidRPr="003C72E2" w:rsidRDefault="00780748" w:rsidP="0084387A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первого</w:t>
      </w:r>
      <w:r w:rsidR="00A11E52" w:rsidRPr="003C72E2">
        <w:rPr>
          <w:rFonts w:ascii="Times New Roman" w:hAnsi="Times New Roman"/>
          <w:b/>
        </w:rPr>
        <w:t xml:space="preserve"> созыва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3C72E2" w:rsidTr="007E26B6">
        <w:trPr>
          <w:trHeight w:val="645"/>
          <w:jc w:val="center"/>
        </w:trPr>
        <w:tc>
          <w:tcPr>
            <w:tcW w:w="1628" w:type="dxa"/>
          </w:tcPr>
          <w:p w:rsidR="00A11E52" w:rsidRPr="003C72E2" w:rsidRDefault="0030064E" w:rsidP="00E47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656DE0">
              <w:rPr>
                <w:rFonts w:ascii="Times New Roman" w:hAnsi="Times New Roman"/>
              </w:rPr>
              <w:t>.12</w:t>
            </w:r>
            <w:r w:rsidR="001862C1" w:rsidRPr="003C72E2">
              <w:rPr>
                <w:rFonts w:ascii="Times New Roman" w:hAnsi="Times New Roman"/>
              </w:rPr>
              <w:t>.202</w:t>
            </w:r>
            <w:r w:rsidR="00780748" w:rsidRPr="003C72E2">
              <w:rPr>
                <w:rFonts w:ascii="Times New Roman" w:hAnsi="Times New Roman"/>
              </w:rPr>
              <w:t>3</w:t>
            </w:r>
          </w:p>
          <w:p w:rsidR="00A11E52" w:rsidRPr="003C72E2" w:rsidRDefault="003C7E01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3C72E2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Начало в 1</w:t>
            </w:r>
            <w:r w:rsidR="0030064E">
              <w:rPr>
                <w:rFonts w:ascii="Times New Roman" w:hAnsi="Times New Roman"/>
              </w:rPr>
              <w:t>4</w:t>
            </w:r>
            <w:r w:rsidR="00A11E52" w:rsidRPr="003C72E2">
              <w:rPr>
                <w:rFonts w:ascii="Times New Roman" w:hAnsi="Times New Roman"/>
              </w:rPr>
              <w:t>.00 часов</w:t>
            </w:r>
          </w:p>
          <w:p w:rsidR="00A11E52" w:rsidRPr="003C72E2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                                                </w:t>
            </w:r>
            <w:r w:rsidR="00AC2BE5" w:rsidRPr="003C72E2">
              <w:rPr>
                <w:rFonts w:ascii="Times New Roman" w:hAnsi="Times New Roman"/>
              </w:rPr>
              <w:t xml:space="preserve">                                    </w:t>
            </w:r>
            <w:r w:rsidR="003C72E2">
              <w:rPr>
                <w:rFonts w:ascii="Times New Roman" w:hAnsi="Times New Roman"/>
              </w:rPr>
              <w:t xml:space="preserve">     </w:t>
            </w:r>
            <w:proofErr w:type="gramStart"/>
            <w:r w:rsidR="00AC2BE5" w:rsidRPr="003C72E2">
              <w:rPr>
                <w:rFonts w:ascii="Times New Roman" w:hAnsi="Times New Roman"/>
              </w:rPr>
              <w:t>конференц.</w:t>
            </w:r>
            <w:r w:rsidR="00780748" w:rsidRPr="003C72E2">
              <w:rPr>
                <w:rFonts w:ascii="Times New Roman" w:hAnsi="Times New Roman"/>
              </w:rPr>
              <w:t xml:space="preserve"> </w:t>
            </w:r>
            <w:r w:rsidR="00AC2BE5" w:rsidRPr="003C72E2">
              <w:rPr>
                <w:rFonts w:ascii="Times New Roman" w:hAnsi="Times New Roman"/>
              </w:rPr>
              <w:t>зал</w:t>
            </w:r>
            <w:proofErr w:type="gramEnd"/>
          </w:p>
          <w:p w:rsidR="00853B9C" w:rsidRPr="003C72E2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2CF" w:rsidRPr="003C72E2" w:rsidTr="00037184">
        <w:trPr>
          <w:trHeight w:val="464"/>
          <w:jc w:val="center"/>
        </w:trPr>
        <w:tc>
          <w:tcPr>
            <w:tcW w:w="1628" w:type="dxa"/>
          </w:tcPr>
          <w:p w:rsidR="00A11E52" w:rsidRPr="003C72E2" w:rsidRDefault="00AC2BE5" w:rsidP="00F37FA3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F37FA3">
              <w:rPr>
                <w:rFonts w:ascii="Times New Roman" w:hAnsi="Times New Roman"/>
              </w:rPr>
              <w:t>4</w:t>
            </w:r>
            <w:r w:rsidR="00BD3780" w:rsidRPr="003C72E2">
              <w:rPr>
                <w:rFonts w:ascii="Times New Roman" w:hAnsi="Times New Roman"/>
              </w:rPr>
              <w:t>.00</w:t>
            </w:r>
            <w:r w:rsidR="0090711A" w:rsidRPr="003C72E2">
              <w:rPr>
                <w:rFonts w:ascii="Times New Roman" w:hAnsi="Times New Roman"/>
              </w:rPr>
              <w:t>-1</w:t>
            </w:r>
            <w:r w:rsidR="00F37FA3">
              <w:rPr>
                <w:rFonts w:ascii="Times New Roman" w:hAnsi="Times New Roman"/>
              </w:rPr>
              <w:t>4</w:t>
            </w:r>
            <w:r w:rsidR="0090711A" w:rsidRPr="003C72E2">
              <w:rPr>
                <w:rFonts w:ascii="Times New Roman" w:hAnsi="Times New Roman"/>
              </w:rPr>
              <w:t>.05</w:t>
            </w:r>
          </w:p>
        </w:tc>
        <w:tc>
          <w:tcPr>
            <w:tcW w:w="8401" w:type="dxa"/>
          </w:tcPr>
          <w:p w:rsidR="00A11E52" w:rsidRPr="003C72E2" w:rsidRDefault="00A11E52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Утверждение повестки дня</w:t>
            </w:r>
          </w:p>
        </w:tc>
      </w:tr>
      <w:tr w:rsidR="007E2BB3" w:rsidRPr="003C72E2" w:rsidTr="007E26B6">
        <w:trPr>
          <w:trHeight w:val="866"/>
          <w:jc w:val="center"/>
        </w:trPr>
        <w:tc>
          <w:tcPr>
            <w:tcW w:w="1628" w:type="dxa"/>
          </w:tcPr>
          <w:p w:rsidR="007E2BB3" w:rsidRPr="003C72E2" w:rsidRDefault="007E2BB3" w:rsidP="007E2BB3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  <w:r w:rsidRPr="003C72E2">
              <w:rPr>
                <w:rFonts w:ascii="Times New Roman" w:hAnsi="Times New Roman"/>
              </w:rPr>
              <w:t>.05-1</w:t>
            </w:r>
            <w:r>
              <w:rPr>
                <w:rFonts w:ascii="Times New Roman" w:hAnsi="Times New Roman"/>
              </w:rPr>
              <w:t>4</w:t>
            </w:r>
            <w:r w:rsidRPr="003C72E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5</w:t>
            </w:r>
          </w:p>
          <w:p w:rsidR="007E2BB3" w:rsidRPr="003C72E2" w:rsidRDefault="007E2BB3" w:rsidP="007E2BB3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1</w:t>
            </w:r>
          </w:p>
        </w:tc>
        <w:tc>
          <w:tcPr>
            <w:tcW w:w="8401" w:type="dxa"/>
          </w:tcPr>
          <w:p w:rsidR="007E2BB3" w:rsidRDefault="007E2BB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информации администрации Хасанского муниципального округа по вопросу аренды земельных участков.</w:t>
            </w:r>
          </w:p>
          <w:p w:rsidR="007E2BB3" w:rsidRDefault="007E2BB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2BB3" w:rsidRPr="00F37FA3" w:rsidRDefault="007E2BB3" w:rsidP="007E2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Докладывает:</w:t>
            </w:r>
          </w:p>
          <w:p w:rsidR="007E2BB3" w:rsidRPr="001803D9" w:rsidRDefault="007E2BB3" w:rsidP="007E2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E2BB3" w:rsidRPr="001803D9" w:rsidRDefault="007E2BB3" w:rsidP="007E2B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7E2BB3" w:rsidRPr="00F37FA3" w:rsidRDefault="007E2BB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8C22EA" w:rsidRPr="003C72E2" w:rsidTr="007E26B6">
        <w:trPr>
          <w:trHeight w:val="866"/>
          <w:jc w:val="center"/>
        </w:trPr>
        <w:tc>
          <w:tcPr>
            <w:tcW w:w="1628" w:type="dxa"/>
          </w:tcPr>
          <w:p w:rsidR="008C22EA" w:rsidRPr="003C72E2" w:rsidRDefault="008C22EA" w:rsidP="008C22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14.15-14.25</w:t>
            </w:r>
          </w:p>
          <w:p w:rsidR="008C22EA" w:rsidRDefault="008C22EA" w:rsidP="008C22EA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01" w:type="dxa"/>
          </w:tcPr>
          <w:p w:rsidR="008C22EA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 xml:space="preserve">О Нормативном правовом акте «О внесении изменений в Нормативный правовой акт «О бюджете Хасанского муниципального округа на 2023 год и плановый период </w:t>
            </w:r>
            <w:r>
              <w:rPr>
                <w:rFonts w:ascii="Times New Roman" w:hAnsi="Times New Roman"/>
              </w:rPr>
              <w:t>2024 и 2025 годов»»</w:t>
            </w:r>
          </w:p>
          <w:p w:rsidR="008C22EA" w:rsidRPr="001803D9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C22EA" w:rsidRPr="001803D9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Докладывает:</w:t>
            </w:r>
          </w:p>
          <w:p w:rsidR="008C22EA" w:rsidRPr="001803D9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Слепцова А.Б. – начальник Финансового управления администрации Хасанского муниципального округа.</w:t>
            </w:r>
          </w:p>
          <w:p w:rsidR="008C22EA" w:rsidRPr="001803D9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 xml:space="preserve">Содоклад:   </w:t>
            </w:r>
          </w:p>
          <w:p w:rsidR="008C22EA" w:rsidRPr="001803D9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Лукин А.В. – председатель постоянной комиссии Думы по экономике, бюджету, финансам и налогам</w:t>
            </w:r>
          </w:p>
          <w:p w:rsidR="008C22EA" w:rsidRPr="001803D9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8C22EA" w:rsidRPr="001803D9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8C22EA" w:rsidRPr="001803D9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  <w:p w:rsidR="008C22EA" w:rsidRPr="00F37FA3" w:rsidRDefault="008C22EA" w:rsidP="008C22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Дейнеко А.В.            – председатель КСУ</w:t>
            </w:r>
          </w:p>
        </w:tc>
      </w:tr>
      <w:tr w:rsidR="009246D9" w:rsidRPr="003C72E2" w:rsidTr="007E26B6">
        <w:trPr>
          <w:trHeight w:val="866"/>
          <w:jc w:val="center"/>
        </w:trPr>
        <w:tc>
          <w:tcPr>
            <w:tcW w:w="1628" w:type="dxa"/>
          </w:tcPr>
          <w:p w:rsidR="008C22EA" w:rsidRPr="00ED0020" w:rsidRDefault="008C22EA" w:rsidP="008C22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14.25-14.35</w:t>
            </w:r>
          </w:p>
          <w:p w:rsidR="009246D9" w:rsidRPr="003C72E2" w:rsidRDefault="008C22EA" w:rsidP="008C22EA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01" w:type="dxa"/>
          </w:tcPr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О Нормативном правовом акте «О программе приватизации имущества, находящегося в собственности Хасанского муниципального округа Приморского края, на 2024 – 2026 г.»</w:t>
            </w: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Докладывает:</w:t>
            </w:r>
          </w:p>
          <w:p w:rsid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  <w:p w:rsidR="003D6CBE" w:rsidRPr="00F37FA3" w:rsidRDefault="003D6CBE" w:rsidP="003D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3D6CBE" w:rsidRDefault="003D6CBE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1803D9" w:rsidRPr="001803D9" w:rsidRDefault="001803D9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Приглашаются:</w:t>
            </w:r>
          </w:p>
          <w:p w:rsidR="001803D9" w:rsidRPr="001803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9246D9" w:rsidRDefault="001803D9" w:rsidP="001803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021171" w:rsidRPr="003C72E2" w:rsidTr="007E26B6">
        <w:trPr>
          <w:trHeight w:val="866"/>
          <w:jc w:val="center"/>
        </w:trPr>
        <w:tc>
          <w:tcPr>
            <w:tcW w:w="1628" w:type="dxa"/>
          </w:tcPr>
          <w:p w:rsidR="00021171" w:rsidRPr="00F37FA3" w:rsidRDefault="00021171" w:rsidP="00021171">
            <w:pPr>
              <w:spacing w:after="0" w:line="240" w:lineRule="auto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3</w:t>
            </w:r>
            <w:r w:rsidRPr="00F37FA3">
              <w:rPr>
                <w:rFonts w:ascii="Times New Roman" w:hAnsi="Times New Roman"/>
              </w:rPr>
              <w:t>5-14.</w:t>
            </w:r>
            <w:r>
              <w:rPr>
                <w:rFonts w:ascii="Times New Roman" w:hAnsi="Times New Roman"/>
              </w:rPr>
              <w:t>4</w:t>
            </w:r>
            <w:r w:rsidRPr="00F37FA3">
              <w:rPr>
                <w:rFonts w:ascii="Times New Roman" w:hAnsi="Times New Roman"/>
              </w:rPr>
              <w:t>5</w:t>
            </w:r>
          </w:p>
          <w:p w:rsidR="00021171" w:rsidRDefault="00021171" w:rsidP="00021171">
            <w:pPr>
              <w:spacing w:after="0" w:line="240" w:lineRule="auto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01" w:type="dxa"/>
          </w:tcPr>
          <w:p w:rsidR="00021171" w:rsidRDefault="003D6CBE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D6CBE">
              <w:rPr>
                <w:rFonts w:ascii="Times New Roman" w:hAnsi="Times New Roman"/>
              </w:rPr>
              <w:t>О внесении изменений в приложение к решению Думы Хасанского муниципального округа Приморского края от 25.05.2023            № 148 «Об утверждении Перечня муниципального имущества Хасанского муниципального округа,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 предпринимателем и применяющим специальный налоговый режим «Налог на профессиональный доход» и организациям, образующим инфраструктуру поддержки субъектов малого</w:t>
            </w:r>
            <w:proofErr w:type="gramEnd"/>
            <w:r w:rsidRPr="003D6CBE">
              <w:rPr>
                <w:rFonts w:ascii="Times New Roman" w:hAnsi="Times New Roman"/>
              </w:rPr>
              <w:t xml:space="preserve"> и среднего предпринимательства</w:t>
            </w:r>
            <w:r>
              <w:rPr>
                <w:rFonts w:ascii="Times New Roman" w:hAnsi="Times New Roman"/>
              </w:rPr>
              <w:t>.</w:t>
            </w:r>
          </w:p>
          <w:p w:rsidR="003D6CBE" w:rsidRDefault="003D6CBE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D6CBE" w:rsidRPr="00F37FA3" w:rsidRDefault="003D6CBE" w:rsidP="003D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Докладывает:</w:t>
            </w:r>
          </w:p>
          <w:p w:rsidR="003D6CBE" w:rsidRDefault="003D6CBE" w:rsidP="003D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  <w:p w:rsidR="003D6CBE" w:rsidRPr="00F37FA3" w:rsidRDefault="003D6CBE" w:rsidP="003D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3D6CBE" w:rsidRDefault="003D6CBE" w:rsidP="003D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D6CBE" w:rsidRPr="003C72E2" w:rsidRDefault="003D6CBE" w:rsidP="003D6CBE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D6CBE" w:rsidRPr="003C72E2" w:rsidRDefault="003D6CBE" w:rsidP="003D6CBE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3D6CBE" w:rsidRPr="00F37FA3" w:rsidRDefault="003D6CBE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717921" w:rsidRPr="003C72E2" w:rsidTr="007E26B6">
        <w:trPr>
          <w:trHeight w:val="866"/>
          <w:jc w:val="center"/>
        </w:trPr>
        <w:tc>
          <w:tcPr>
            <w:tcW w:w="1628" w:type="dxa"/>
          </w:tcPr>
          <w:p w:rsidR="00021171" w:rsidRPr="00F37FA3" w:rsidRDefault="00021171" w:rsidP="00021171">
            <w:pPr>
              <w:spacing w:after="0" w:line="240" w:lineRule="auto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lastRenderedPageBreak/>
              <w:t>14.</w:t>
            </w:r>
            <w:r>
              <w:rPr>
                <w:rFonts w:ascii="Times New Roman" w:hAnsi="Times New Roman"/>
              </w:rPr>
              <w:t>4</w:t>
            </w:r>
            <w:r w:rsidRPr="00F37FA3">
              <w:rPr>
                <w:rFonts w:ascii="Times New Roman" w:hAnsi="Times New Roman"/>
              </w:rPr>
              <w:t>5-14.</w:t>
            </w:r>
            <w:r>
              <w:rPr>
                <w:rFonts w:ascii="Times New Roman" w:hAnsi="Times New Roman"/>
              </w:rPr>
              <w:t>5</w:t>
            </w:r>
            <w:r w:rsidRPr="00F37FA3">
              <w:rPr>
                <w:rFonts w:ascii="Times New Roman" w:hAnsi="Times New Roman"/>
              </w:rPr>
              <w:t>5</w:t>
            </w:r>
          </w:p>
          <w:p w:rsidR="00717921" w:rsidRPr="003C72E2" w:rsidRDefault="00021171" w:rsidP="00021171">
            <w:pPr>
              <w:spacing w:after="0" w:line="240" w:lineRule="auto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01" w:type="dxa"/>
          </w:tcPr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О согласовании передачи земельных участков, передаваемых безвозмездно из муниципальной собственности Хасанского муниципального округа в собственность Приморского края.</w:t>
            </w: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Докладывает:</w:t>
            </w:r>
          </w:p>
          <w:p w:rsid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Содоклад:   </w:t>
            </w:r>
          </w:p>
          <w:p w:rsidR="00890762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382689" w:rsidRPr="003C72E2" w:rsidRDefault="00382689" w:rsidP="00890762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82689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17921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ED0020" w:rsidRPr="003C72E2" w:rsidTr="007E26B6">
        <w:trPr>
          <w:trHeight w:val="866"/>
          <w:jc w:val="center"/>
        </w:trPr>
        <w:tc>
          <w:tcPr>
            <w:tcW w:w="1628" w:type="dxa"/>
          </w:tcPr>
          <w:p w:rsidR="00021171" w:rsidRPr="00F37FA3" w:rsidRDefault="00021171" w:rsidP="00021171">
            <w:pPr>
              <w:spacing w:after="0" w:line="240" w:lineRule="auto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14.</w:t>
            </w:r>
            <w:r>
              <w:rPr>
                <w:rFonts w:ascii="Times New Roman" w:hAnsi="Times New Roman"/>
              </w:rPr>
              <w:t>5</w:t>
            </w:r>
            <w:r w:rsidRPr="00F37FA3">
              <w:rPr>
                <w:rFonts w:ascii="Times New Roman" w:hAnsi="Times New Roman"/>
              </w:rPr>
              <w:t>5-1</w:t>
            </w:r>
            <w:r>
              <w:rPr>
                <w:rFonts w:ascii="Times New Roman" w:hAnsi="Times New Roman"/>
              </w:rPr>
              <w:t>5</w:t>
            </w:r>
            <w:r w:rsidRPr="00F37F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F37FA3">
              <w:rPr>
                <w:rFonts w:ascii="Times New Roman" w:hAnsi="Times New Roman"/>
              </w:rPr>
              <w:t>5</w:t>
            </w:r>
          </w:p>
          <w:p w:rsidR="00ED0020" w:rsidRPr="003C72E2" w:rsidRDefault="00021171" w:rsidP="00021171">
            <w:pPr>
              <w:spacing w:after="0" w:line="240" w:lineRule="auto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01" w:type="dxa"/>
          </w:tcPr>
          <w:p w:rsid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премирован</w:t>
            </w:r>
            <w:proofErr w:type="gramStart"/>
            <w:r>
              <w:rPr>
                <w:rFonts w:ascii="Times New Roman" w:hAnsi="Times New Roman"/>
              </w:rPr>
              <w:t>ии ау</w:t>
            </w:r>
            <w:proofErr w:type="gramEnd"/>
            <w:r>
              <w:rPr>
                <w:rFonts w:ascii="Times New Roman" w:hAnsi="Times New Roman"/>
              </w:rPr>
              <w:t xml:space="preserve">дитора Контрольно-счетного управления </w:t>
            </w:r>
            <w:r w:rsidRPr="00F37FA3">
              <w:rPr>
                <w:rFonts w:ascii="Times New Roman" w:hAnsi="Times New Roman"/>
              </w:rPr>
              <w:t>Хасанского муниципального округа</w:t>
            </w:r>
          </w:p>
          <w:p w:rsid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FA3" w:rsidRDefault="008E4836" w:rsidP="00F37FA3">
            <w:pPr>
              <w:spacing w:after="0" w:line="240" w:lineRule="auto"/>
              <w:rPr>
                <w:rFonts w:ascii="Times New Roman" w:hAnsi="Times New Roman"/>
              </w:rPr>
            </w:pPr>
            <w:r w:rsidRPr="008B6147">
              <w:rPr>
                <w:rFonts w:ascii="Times New Roman" w:hAnsi="Times New Roman"/>
              </w:rPr>
              <w:t>Докладывает:</w:t>
            </w:r>
            <w:r w:rsidR="00F37FA3" w:rsidRPr="001803D9">
              <w:rPr>
                <w:rFonts w:ascii="Times New Roman" w:hAnsi="Times New Roman"/>
              </w:rPr>
              <w:t xml:space="preserve"> </w:t>
            </w:r>
          </w:p>
          <w:p w:rsidR="008E4836" w:rsidRPr="008B6147" w:rsidRDefault="00F37FA3" w:rsidP="00F37FA3">
            <w:pPr>
              <w:spacing w:after="0" w:line="240" w:lineRule="auto"/>
              <w:rPr>
                <w:rFonts w:ascii="Times New Roman" w:hAnsi="Times New Roman"/>
              </w:rPr>
            </w:pPr>
            <w:r w:rsidRPr="001803D9">
              <w:rPr>
                <w:rFonts w:ascii="Times New Roman" w:hAnsi="Times New Roman"/>
              </w:rPr>
              <w:t>Дейнеко А.В.            – председатель КСУ</w:t>
            </w:r>
          </w:p>
          <w:p w:rsidR="00ED0020" w:rsidRPr="00ED0020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Приглашаются:</w:t>
            </w:r>
          </w:p>
          <w:p w:rsidR="00ED0020" w:rsidRPr="00ED0020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0C47DA" w:rsidRPr="00AA4F49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F37FA3" w:rsidRPr="003C72E2" w:rsidTr="007E26B6">
        <w:trPr>
          <w:trHeight w:val="866"/>
          <w:jc w:val="center"/>
        </w:trPr>
        <w:tc>
          <w:tcPr>
            <w:tcW w:w="1628" w:type="dxa"/>
          </w:tcPr>
          <w:p w:rsidR="00021171" w:rsidRPr="00F37FA3" w:rsidRDefault="00021171" w:rsidP="000211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</w:t>
            </w:r>
            <w:r w:rsidRPr="00F37FA3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5</w:t>
            </w:r>
            <w:r w:rsidRPr="00F37FA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F37FA3">
              <w:rPr>
                <w:rFonts w:ascii="Times New Roman" w:hAnsi="Times New Roman"/>
              </w:rPr>
              <w:t>5</w:t>
            </w:r>
          </w:p>
          <w:p w:rsidR="00F37FA3" w:rsidRDefault="00021171" w:rsidP="00021171">
            <w:pPr>
              <w:spacing w:after="0" w:line="240" w:lineRule="auto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01" w:type="dxa"/>
          </w:tcPr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О награждении Почетной грамотой Думы Хасанского муниципального округа Приморского края</w:t>
            </w: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Докладывает:</w:t>
            </w: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Якимчук А.П.  – председатель постоянной комиссии Думы по социальной политике (охрана здоровья, образование, социальная защита, молодежная политика, физкультура и спорт), защите прав граждан, потребительскому рынку и труду.</w:t>
            </w: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Приглашаются:</w:t>
            </w:r>
          </w:p>
          <w:p w:rsidR="00F37FA3" w:rsidRP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F37FA3" w:rsidRDefault="00F37FA3" w:rsidP="00F37F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7FA3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7779D" w:rsidRPr="003C72E2" w:rsidTr="0084387A">
        <w:trPr>
          <w:trHeight w:val="319"/>
          <w:jc w:val="center"/>
        </w:trPr>
        <w:tc>
          <w:tcPr>
            <w:tcW w:w="1628" w:type="dxa"/>
          </w:tcPr>
          <w:p w:rsidR="0057779D" w:rsidRPr="003C72E2" w:rsidRDefault="00F37FA3" w:rsidP="0027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22EA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  <w:r w:rsidR="0027433A"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5</w:t>
            </w:r>
            <w:r w:rsidR="00C74623" w:rsidRPr="003C72E2">
              <w:rPr>
                <w:rFonts w:ascii="Times New Roman" w:hAnsi="Times New Roman"/>
              </w:rPr>
              <w:t>-</w:t>
            </w:r>
            <w:r w:rsidR="0057779D" w:rsidRPr="003C72E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401" w:type="dxa"/>
          </w:tcPr>
          <w:p w:rsidR="0057779D" w:rsidRPr="003C72E2" w:rsidRDefault="0057779D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72E2">
              <w:rPr>
                <w:rFonts w:ascii="Times New Roman" w:eastAsia="Times New Roman" w:hAnsi="Times New Roman"/>
                <w:lang w:eastAsia="ru-RU"/>
              </w:rPr>
              <w:t>Разное</w:t>
            </w:r>
          </w:p>
        </w:tc>
      </w:tr>
    </w:tbl>
    <w:p w:rsidR="003C72E2" w:rsidRDefault="003C72E2" w:rsidP="008E6F54">
      <w:pPr>
        <w:spacing w:after="0"/>
        <w:rPr>
          <w:rFonts w:ascii="Times New Roman" w:hAnsi="Times New Roman"/>
          <w:b/>
        </w:rPr>
      </w:pPr>
    </w:p>
    <w:p w:rsidR="0084387A" w:rsidRDefault="0084387A" w:rsidP="008E6F54">
      <w:pPr>
        <w:spacing w:after="0"/>
        <w:rPr>
          <w:rFonts w:ascii="Times New Roman" w:hAnsi="Times New Roman"/>
          <w:b/>
        </w:rPr>
      </w:pPr>
    </w:p>
    <w:p w:rsidR="003F7A14" w:rsidRPr="003C72E2" w:rsidRDefault="003F7A14" w:rsidP="008E6F54">
      <w:pPr>
        <w:spacing w:after="0"/>
        <w:rPr>
          <w:rFonts w:ascii="Times New Roman" w:hAnsi="Times New Roman"/>
          <w:b/>
        </w:rPr>
      </w:pPr>
    </w:p>
    <w:p w:rsidR="00C401D1" w:rsidRPr="003C72E2" w:rsidRDefault="00CA4938" w:rsidP="00345ACC">
      <w:pPr>
        <w:spacing w:after="0"/>
        <w:rPr>
          <w:rFonts w:ascii="Times New Roman" w:hAnsi="Times New Roman"/>
        </w:rPr>
      </w:pPr>
      <w:r w:rsidRPr="003C72E2">
        <w:rPr>
          <w:rFonts w:ascii="Times New Roman" w:hAnsi="Times New Roman"/>
        </w:rPr>
        <w:t>Председатель</w:t>
      </w:r>
      <w:r w:rsidR="008E0335" w:rsidRPr="003C72E2">
        <w:rPr>
          <w:rFonts w:ascii="Times New Roman" w:hAnsi="Times New Roman"/>
        </w:rPr>
        <w:t xml:space="preserve"> Думы                                                                        </w:t>
      </w:r>
      <w:r w:rsidR="00902B7B" w:rsidRPr="003C72E2">
        <w:rPr>
          <w:rFonts w:ascii="Times New Roman" w:hAnsi="Times New Roman"/>
        </w:rPr>
        <w:t xml:space="preserve">               </w:t>
      </w:r>
      <w:r w:rsidR="008E0335" w:rsidRPr="003C72E2">
        <w:rPr>
          <w:rFonts w:ascii="Times New Roman" w:hAnsi="Times New Roman"/>
        </w:rPr>
        <w:t xml:space="preserve">      </w:t>
      </w:r>
      <w:r w:rsidR="001A3792" w:rsidRPr="003C72E2">
        <w:rPr>
          <w:rFonts w:ascii="Times New Roman" w:hAnsi="Times New Roman"/>
        </w:rPr>
        <w:t xml:space="preserve">          Н.В.</w:t>
      </w:r>
      <w:r w:rsidR="00B0635D" w:rsidRPr="003C72E2">
        <w:rPr>
          <w:rFonts w:ascii="Times New Roman" w:hAnsi="Times New Roman"/>
        </w:rPr>
        <w:t xml:space="preserve"> </w:t>
      </w:r>
      <w:r w:rsidR="001A3792" w:rsidRPr="003C72E2">
        <w:rPr>
          <w:rFonts w:ascii="Times New Roman" w:hAnsi="Times New Roman"/>
        </w:rPr>
        <w:t>Карпова</w:t>
      </w:r>
    </w:p>
    <w:sectPr w:rsidR="00C401D1" w:rsidRPr="003C72E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4"/>
    <w:rsid w:val="00002224"/>
    <w:rsid w:val="00012D10"/>
    <w:rsid w:val="00012E91"/>
    <w:rsid w:val="00013C03"/>
    <w:rsid w:val="000158CA"/>
    <w:rsid w:val="000173C2"/>
    <w:rsid w:val="00021171"/>
    <w:rsid w:val="00021E7E"/>
    <w:rsid w:val="0002313E"/>
    <w:rsid w:val="00024613"/>
    <w:rsid w:val="00024B83"/>
    <w:rsid w:val="00024F70"/>
    <w:rsid w:val="00025616"/>
    <w:rsid w:val="0003100F"/>
    <w:rsid w:val="000311E8"/>
    <w:rsid w:val="000324F4"/>
    <w:rsid w:val="0003439A"/>
    <w:rsid w:val="00034ECE"/>
    <w:rsid w:val="000361D2"/>
    <w:rsid w:val="00037184"/>
    <w:rsid w:val="00037D3B"/>
    <w:rsid w:val="0004113E"/>
    <w:rsid w:val="00043749"/>
    <w:rsid w:val="0004653B"/>
    <w:rsid w:val="00050B37"/>
    <w:rsid w:val="000540D1"/>
    <w:rsid w:val="0005475F"/>
    <w:rsid w:val="00054B0D"/>
    <w:rsid w:val="00056FCB"/>
    <w:rsid w:val="00060152"/>
    <w:rsid w:val="00063D49"/>
    <w:rsid w:val="00065E8C"/>
    <w:rsid w:val="00066206"/>
    <w:rsid w:val="00066FD7"/>
    <w:rsid w:val="000711A7"/>
    <w:rsid w:val="000739B0"/>
    <w:rsid w:val="00074155"/>
    <w:rsid w:val="000851B9"/>
    <w:rsid w:val="00085208"/>
    <w:rsid w:val="0008650B"/>
    <w:rsid w:val="00090FB7"/>
    <w:rsid w:val="000A1A08"/>
    <w:rsid w:val="000A2146"/>
    <w:rsid w:val="000A2AF6"/>
    <w:rsid w:val="000A2D9F"/>
    <w:rsid w:val="000A3552"/>
    <w:rsid w:val="000A3D02"/>
    <w:rsid w:val="000A438A"/>
    <w:rsid w:val="000A5D62"/>
    <w:rsid w:val="000A61F3"/>
    <w:rsid w:val="000A773B"/>
    <w:rsid w:val="000B2698"/>
    <w:rsid w:val="000B3973"/>
    <w:rsid w:val="000B4BA3"/>
    <w:rsid w:val="000B52F2"/>
    <w:rsid w:val="000B78FE"/>
    <w:rsid w:val="000C2995"/>
    <w:rsid w:val="000C3394"/>
    <w:rsid w:val="000C47DA"/>
    <w:rsid w:val="000C4CEC"/>
    <w:rsid w:val="000C5135"/>
    <w:rsid w:val="000C7F55"/>
    <w:rsid w:val="000D4D0A"/>
    <w:rsid w:val="000E05FF"/>
    <w:rsid w:val="000E4501"/>
    <w:rsid w:val="000E4541"/>
    <w:rsid w:val="000F0E00"/>
    <w:rsid w:val="000F0E9E"/>
    <w:rsid w:val="000F203E"/>
    <w:rsid w:val="000F2B04"/>
    <w:rsid w:val="000F6542"/>
    <w:rsid w:val="000F66E1"/>
    <w:rsid w:val="000F6A7D"/>
    <w:rsid w:val="000F6B32"/>
    <w:rsid w:val="000F7B27"/>
    <w:rsid w:val="001010B2"/>
    <w:rsid w:val="00102777"/>
    <w:rsid w:val="00102972"/>
    <w:rsid w:val="001063C3"/>
    <w:rsid w:val="001139E2"/>
    <w:rsid w:val="00116B06"/>
    <w:rsid w:val="001175B8"/>
    <w:rsid w:val="00120A9C"/>
    <w:rsid w:val="00121353"/>
    <w:rsid w:val="00123A03"/>
    <w:rsid w:val="001248F2"/>
    <w:rsid w:val="00124C4A"/>
    <w:rsid w:val="00126C4B"/>
    <w:rsid w:val="00126EE1"/>
    <w:rsid w:val="00127094"/>
    <w:rsid w:val="00127BF2"/>
    <w:rsid w:val="00127F9C"/>
    <w:rsid w:val="001303CD"/>
    <w:rsid w:val="00132D19"/>
    <w:rsid w:val="00135011"/>
    <w:rsid w:val="0013507D"/>
    <w:rsid w:val="001357B5"/>
    <w:rsid w:val="001358BA"/>
    <w:rsid w:val="00135DB2"/>
    <w:rsid w:val="00135E39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170C"/>
    <w:rsid w:val="00163367"/>
    <w:rsid w:val="00163E10"/>
    <w:rsid w:val="001648F3"/>
    <w:rsid w:val="00164B20"/>
    <w:rsid w:val="001674B3"/>
    <w:rsid w:val="00167786"/>
    <w:rsid w:val="001735C1"/>
    <w:rsid w:val="00174210"/>
    <w:rsid w:val="00175D96"/>
    <w:rsid w:val="0017669F"/>
    <w:rsid w:val="001773DD"/>
    <w:rsid w:val="001775E4"/>
    <w:rsid w:val="001803D9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A7969"/>
    <w:rsid w:val="001B445F"/>
    <w:rsid w:val="001B744A"/>
    <w:rsid w:val="001B7D7D"/>
    <w:rsid w:val="001C0D55"/>
    <w:rsid w:val="001C1B1C"/>
    <w:rsid w:val="001C1ECF"/>
    <w:rsid w:val="001C529C"/>
    <w:rsid w:val="001C7228"/>
    <w:rsid w:val="001D011F"/>
    <w:rsid w:val="001D1FE2"/>
    <w:rsid w:val="001D3796"/>
    <w:rsid w:val="001E0387"/>
    <w:rsid w:val="001E11F2"/>
    <w:rsid w:val="001E2EEC"/>
    <w:rsid w:val="001E6F77"/>
    <w:rsid w:val="001E74A2"/>
    <w:rsid w:val="001F0F7C"/>
    <w:rsid w:val="001F1146"/>
    <w:rsid w:val="001F2455"/>
    <w:rsid w:val="001F29A5"/>
    <w:rsid w:val="001F37C9"/>
    <w:rsid w:val="001F3E5D"/>
    <w:rsid w:val="001F468D"/>
    <w:rsid w:val="00200540"/>
    <w:rsid w:val="0020546F"/>
    <w:rsid w:val="00205B93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1DAF"/>
    <w:rsid w:val="00233183"/>
    <w:rsid w:val="00234FF2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1E88"/>
    <w:rsid w:val="00264FDD"/>
    <w:rsid w:val="00266260"/>
    <w:rsid w:val="002671C7"/>
    <w:rsid w:val="00270288"/>
    <w:rsid w:val="00270C23"/>
    <w:rsid w:val="00270E6B"/>
    <w:rsid w:val="00272F65"/>
    <w:rsid w:val="00273634"/>
    <w:rsid w:val="00273B0E"/>
    <w:rsid w:val="0027433A"/>
    <w:rsid w:val="00274491"/>
    <w:rsid w:val="002832AF"/>
    <w:rsid w:val="002876C8"/>
    <w:rsid w:val="00287D70"/>
    <w:rsid w:val="002901F7"/>
    <w:rsid w:val="00291F5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69C4"/>
    <w:rsid w:val="002A7AAE"/>
    <w:rsid w:val="002B4FF4"/>
    <w:rsid w:val="002B6428"/>
    <w:rsid w:val="002C49EB"/>
    <w:rsid w:val="002C52DF"/>
    <w:rsid w:val="002C5B41"/>
    <w:rsid w:val="002C6008"/>
    <w:rsid w:val="002D0862"/>
    <w:rsid w:val="002D1865"/>
    <w:rsid w:val="002D2FEC"/>
    <w:rsid w:val="002D3439"/>
    <w:rsid w:val="002D3914"/>
    <w:rsid w:val="002D3EAF"/>
    <w:rsid w:val="002D77D0"/>
    <w:rsid w:val="002E12CD"/>
    <w:rsid w:val="002E2704"/>
    <w:rsid w:val="002E2906"/>
    <w:rsid w:val="002E4693"/>
    <w:rsid w:val="002E5719"/>
    <w:rsid w:val="002E5AE6"/>
    <w:rsid w:val="002E6ADA"/>
    <w:rsid w:val="002F0A58"/>
    <w:rsid w:val="002F0B51"/>
    <w:rsid w:val="002F1C7B"/>
    <w:rsid w:val="002F35FB"/>
    <w:rsid w:val="002F425B"/>
    <w:rsid w:val="002F77D7"/>
    <w:rsid w:val="0030064E"/>
    <w:rsid w:val="003017A0"/>
    <w:rsid w:val="0030182D"/>
    <w:rsid w:val="0030251A"/>
    <w:rsid w:val="00303216"/>
    <w:rsid w:val="003077C8"/>
    <w:rsid w:val="00307911"/>
    <w:rsid w:val="00311C1C"/>
    <w:rsid w:val="00311D94"/>
    <w:rsid w:val="003125D4"/>
    <w:rsid w:val="00322258"/>
    <w:rsid w:val="003222E3"/>
    <w:rsid w:val="003232B5"/>
    <w:rsid w:val="00324318"/>
    <w:rsid w:val="0032473E"/>
    <w:rsid w:val="00325769"/>
    <w:rsid w:val="003263E1"/>
    <w:rsid w:val="00326EE1"/>
    <w:rsid w:val="00327930"/>
    <w:rsid w:val="00327F0C"/>
    <w:rsid w:val="003317CF"/>
    <w:rsid w:val="003414A6"/>
    <w:rsid w:val="00344FBF"/>
    <w:rsid w:val="00345ACC"/>
    <w:rsid w:val="00347B5E"/>
    <w:rsid w:val="00351AD5"/>
    <w:rsid w:val="00356AB4"/>
    <w:rsid w:val="00361FF0"/>
    <w:rsid w:val="00362D5A"/>
    <w:rsid w:val="0036432C"/>
    <w:rsid w:val="00364726"/>
    <w:rsid w:val="003656B7"/>
    <w:rsid w:val="00365A84"/>
    <w:rsid w:val="00365D2F"/>
    <w:rsid w:val="0036645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689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31C1"/>
    <w:rsid w:val="003C46A5"/>
    <w:rsid w:val="003C4AE5"/>
    <w:rsid w:val="003C5A9F"/>
    <w:rsid w:val="003C72E2"/>
    <w:rsid w:val="003C7E01"/>
    <w:rsid w:val="003D0675"/>
    <w:rsid w:val="003D4F98"/>
    <w:rsid w:val="003D5B36"/>
    <w:rsid w:val="003D6CBE"/>
    <w:rsid w:val="003D7A7C"/>
    <w:rsid w:val="003E05A1"/>
    <w:rsid w:val="003E1144"/>
    <w:rsid w:val="003E38CA"/>
    <w:rsid w:val="003E3C4F"/>
    <w:rsid w:val="003E3C6E"/>
    <w:rsid w:val="003E4F9F"/>
    <w:rsid w:val="003E59F8"/>
    <w:rsid w:val="003E7D82"/>
    <w:rsid w:val="003F2C65"/>
    <w:rsid w:val="003F4336"/>
    <w:rsid w:val="003F4BD9"/>
    <w:rsid w:val="003F558E"/>
    <w:rsid w:val="003F6AD7"/>
    <w:rsid w:val="003F7A14"/>
    <w:rsid w:val="00400233"/>
    <w:rsid w:val="00400D40"/>
    <w:rsid w:val="004045E1"/>
    <w:rsid w:val="004055EE"/>
    <w:rsid w:val="00406B43"/>
    <w:rsid w:val="00414A0F"/>
    <w:rsid w:val="00415111"/>
    <w:rsid w:val="00420AEC"/>
    <w:rsid w:val="00420C30"/>
    <w:rsid w:val="0042110F"/>
    <w:rsid w:val="00421215"/>
    <w:rsid w:val="00423440"/>
    <w:rsid w:val="004235B3"/>
    <w:rsid w:val="00424B0C"/>
    <w:rsid w:val="00431414"/>
    <w:rsid w:val="0043252F"/>
    <w:rsid w:val="00432D9B"/>
    <w:rsid w:val="004349F4"/>
    <w:rsid w:val="00437CBB"/>
    <w:rsid w:val="0044349F"/>
    <w:rsid w:val="004437E5"/>
    <w:rsid w:val="004450C5"/>
    <w:rsid w:val="00445C18"/>
    <w:rsid w:val="004471D6"/>
    <w:rsid w:val="00451C75"/>
    <w:rsid w:val="00451EB4"/>
    <w:rsid w:val="004525DB"/>
    <w:rsid w:val="00453A4C"/>
    <w:rsid w:val="00456200"/>
    <w:rsid w:val="004566E4"/>
    <w:rsid w:val="0045698B"/>
    <w:rsid w:val="00461025"/>
    <w:rsid w:val="00461E1C"/>
    <w:rsid w:val="00462223"/>
    <w:rsid w:val="00463169"/>
    <w:rsid w:val="0046599B"/>
    <w:rsid w:val="00465CC9"/>
    <w:rsid w:val="0046620A"/>
    <w:rsid w:val="004667F8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97832"/>
    <w:rsid w:val="004A4433"/>
    <w:rsid w:val="004B20A0"/>
    <w:rsid w:val="004B29BF"/>
    <w:rsid w:val="004C075B"/>
    <w:rsid w:val="004C0CE3"/>
    <w:rsid w:val="004C55AE"/>
    <w:rsid w:val="004C59C5"/>
    <w:rsid w:val="004D1497"/>
    <w:rsid w:val="004D1700"/>
    <w:rsid w:val="004D1C92"/>
    <w:rsid w:val="004D26AB"/>
    <w:rsid w:val="004D67BF"/>
    <w:rsid w:val="004D69D3"/>
    <w:rsid w:val="004D7DC5"/>
    <w:rsid w:val="004E0158"/>
    <w:rsid w:val="004E0815"/>
    <w:rsid w:val="004E0A71"/>
    <w:rsid w:val="004E146A"/>
    <w:rsid w:val="004E14FA"/>
    <w:rsid w:val="004E175A"/>
    <w:rsid w:val="004E20D5"/>
    <w:rsid w:val="004E2740"/>
    <w:rsid w:val="004E41B3"/>
    <w:rsid w:val="004E46F0"/>
    <w:rsid w:val="004E481F"/>
    <w:rsid w:val="004E52D0"/>
    <w:rsid w:val="004E6C07"/>
    <w:rsid w:val="004F0ACF"/>
    <w:rsid w:val="004F50BC"/>
    <w:rsid w:val="004F6E0B"/>
    <w:rsid w:val="004F6EC6"/>
    <w:rsid w:val="00503256"/>
    <w:rsid w:val="00504507"/>
    <w:rsid w:val="0050741A"/>
    <w:rsid w:val="00507E3C"/>
    <w:rsid w:val="00520525"/>
    <w:rsid w:val="005219AF"/>
    <w:rsid w:val="00524FAB"/>
    <w:rsid w:val="00526D0E"/>
    <w:rsid w:val="00531890"/>
    <w:rsid w:val="00531ADA"/>
    <w:rsid w:val="00533C26"/>
    <w:rsid w:val="00535708"/>
    <w:rsid w:val="00537D16"/>
    <w:rsid w:val="00540637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3FEA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7779D"/>
    <w:rsid w:val="005818BA"/>
    <w:rsid w:val="00583BFD"/>
    <w:rsid w:val="005855F6"/>
    <w:rsid w:val="00586B62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B6B2B"/>
    <w:rsid w:val="005B74ED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E777B"/>
    <w:rsid w:val="005F048D"/>
    <w:rsid w:val="005F2A9D"/>
    <w:rsid w:val="005F2E21"/>
    <w:rsid w:val="005F3B3A"/>
    <w:rsid w:val="005F3C12"/>
    <w:rsid w:val="005F3CEE"/>
    <w:rsid w:val="005F76D1"/>
    <w:rsid w:val="005F7E79"/>
    <w:rsid w:val="00602983"/>
    <w:rsid w:val="00602B9A"/>
    <w:rsid w:val="00602D17"/>
    <w:rsid w:val="0061292E"/>
    <w:rsid w:val="00614D51"/>
    <w:rsid w:val="0061581E"/>
    <w:rsid w:val="00617A14"/>
    <w:rsid w:val="00617E98"/>
    <w:rsid w:val="00620D4B"/>
    <w:rsid w:val="006231F1"/>
    <w:rsid w:val="006248A6"/>
    <w:rsid w:val="00631BA3"/>
    <w:rsid w:val="00632762"/>
    <w:rsid w:val="006330C4"/>
    <w:rsid w:val="00635FDD"/>
    <w:rsid w:val="00640397"/>
    <w:rsid w:val="00641D8E"/>
    <w:rsid w:val="00642F64"/>
    <w:rsid w:val="00643B82"/>
    <w:rsid w:val="00644555"/>
    <w:rsid w:val="00647781"/>
    <w:rsid w:val="006501FC"/>
    <w:rsid w:val="006502B9"/>
    <w:rsid w:val="006557BD"/>
    <w:rsid w:val="00656C3F"/>
    <w:rsid w:val="00656DE0"/>
    <w:rsid w:val="00657517"/>
    <w:rsid w:val="00664D53"/>
    <w:rsid w:val="00665AF0"/>
    <w:rsid w:val="00666096"/>
    <w:rsid w:val="00666292"/>
    <w:rsid w:val="00666EB9"/>
    <w:rsid w:val="0067316B"/>
    <w:rsid w:val="006842B7"/>
    <w:rsid w:val="00684E64"/>
    <w:rsid w:val="00686234"/>
    <w:rsid w:val="00686CAA"/>
    <w:rsid w:val="006879B3"/>
    <w:rsid w:val="00695E0D"/>
    <w:rsid w:val="00696424"/>
    <w:rsid w:val="006A1210"/>
    <w:rsid w:val="006A1DB7"/>
    <w:rsid w:val="006A1E2D"/>
    <w:rsid w:val="006A3347"/>
    <w:rsid w:val="006A6D3F"/>
    <w:rsid w:val="006A74F1"/>
    <w:rsid w:val="006A7BC4"/>
    <w:rsid w:val="006B0E19"/>
    <w:rsid w:val="006B276A"/>
    <w:rsid w:val="006B2FCE"/>
    <w:rsid w:val="006B5385"/>
    <w:rsid w:val="006B66C3"/>
    <w:rsid w:val="006B6A96"/>
    <w:rsid w:val="006C0214"/>
    <w:rsid w:val="006C1173"/>
    <w:rsid w:val="006C2C17"/>
    <w:rsid w:val="006C32A1"/>
    <w:rsid w:val="006C4197"/>
    <w:rsid w:val="006C45FB"/>
    <w:rsid w:val="006C4DD0"/>
    <w:rsid w:val="006C6C5E"/>
    <w:rsid w:val="006C6EAE"/>
    <w:rsid w:val="006D0B5C"/>
    <w:rsid w:val="006D18A5"/>
    <w:rsid w:val="006D2677"/>
    <w:rsid w:val="006D2D56"/>
    <w:rsid w:val="006E0B8C"/>
    <w:rsid w:val="006E1151"/>
    <w:rsid w:val="006E373E"/>
    <w:rsid w:val="006E4EF3"/>
    <w:rsid w:val="006E608C"/>
    <w:rsid w:val="006E73A4"/>
    <w:rsid w:val="006F305C"/>
    <w:rsid w:val="006F461E"/>
    <w:rsid w:val="006F657B"/>
    <w:rsid w:val="00701B2A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17921"/>
    <w:rsid w:val="007219C8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44D26"/>
    <w:rsid w:val="007468DE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4667"/>
    <w:rsid w:val="007656F5"/>
    <w:rsid w:val="00766B86"/>
    <w:rsid w:val="00770309"/>
    <w:rsid w:val="00771577"/>
    <w:rsid w:val="00772C50"/>
    <w:rsid w:val="007730A7"/>
    <w:rsid w:val="00774DCF"/>
    <w:rsid w:val="00777574"/>
    <w:rsid w:val="00780748"/>
    <w:rsid w:val="00780782"/>
    <w:rsid w:val="00782CFF"/>
    <w:rsid w:val="007852B1"/>
    <w:rsid w:val="00797555"/>
    <w:rsid w:val="007A263B"/>
    <w:rsid w:val="007A2E46"/>
    <w:rsid w:val="007A3716"/>
    <w:rsid w:val="007A6F83"/>
    <w:rsid w:val="007A7F9F"/>
    <w:rsid w:val="007B1CEB"/>
    <w:rsid w:val="007B295C"/>
    <w:rsid w:val="007B2BF4"/>
    <w:rsid w:val="007B3A83"/>
    <w:rsid w:val="007B56EE"/>
    <w:rsid w:val="007C12C3"/>
    <w:rsid w:val="007C5E64"/>
    <w:rsid w:val="007C619A"/>
    <w:rsid w:val="007D4085"/>
    <w:rsid w:val="007D4E6E"/>
    <w:rsid w:val="007D5531"/>
    <w:rsid w:val="007D62BB"/>
    <w:rsid w:val="007D6DC6"/>
    <w:rsid w:val="007D74D7"/>
    <w:rsid w:val="007E0326"/>
    <w:rsid w:val="007E0B18"/>
    <w:rsid w:val="007E1039"/>
    <w:rsid w:val="007E26B6"/>
    <w:rsid w:val="007E2BB3"/>
    <w:rsid w:val="007E37DC"/>
    <w:rsid w:val="007F2198"/>
    <w:rsid w:val="007F4C18"/>
    <w:rsid w:val="007F64AA"/>
    <w:rsid w:val="007F66D5"/>
    <w:rsid w:val="007F69C0"/>
    <w:rsid w:val="007F6E00"/>
    <w:rsid w:val="007F7227"/>
    <w:rsid w:val="008004A8"/>
    <w:rsid w:val="008008D6"/>
    <w:rsid w:val="0080388B"/>
    <w:rsid w:val="00803D85"/>
    <w:rsid w:val="00805C53"/>
    <w:rsid w:val="008111D6"/>
    <w:rsid w:val="008143DC"/>
    <w:rsid w:val="00815381"/>
    <w:rsid w:val="00817527"/>
    <w:rsid w:val="0082130A"/>
    <w:rsid w:val="008220D2"/>
    <w:rsid w:val="0082219A"/>
    <w:rsid w:val="00822F04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4387A"/>
    <w:rsid w:val="00851451"/>
    <w:rsid w:val="0085197A"/>
    <w:rsid w:val="008529C7"/>
    <w:rsid w:val="00853B9C"/>
    <w:rsid w:val="00854888"/>
    <w:rsid w:val="00855AE5"/>
    <w:rsid w:val="008571D9"/>
    <w:rsid w:val="00862FFB"/>
    <w:rsid w:val="008677FB"/>
    <w:rsid w:val="00867C8A"/>
    <w:rsid w:val="0087391F"/>
    <w:rsid w:val="00873C67"/>
    <w:rsid w:val="00875FAB"/>
    <w:rsid w:val="008816A1"/>
    <w:rsid w:val="00883DBB"/>
    <w:rsid w:val="00884A6F"/>
    <w:rsid w:val="008873AB"/>
    <w:rsid w:val="00890762"/>
    <w:rsid w:val="00890ACB"/>
    <w:rsid w:val="008948EF"/>
    <w:rsid w:val="008958D8"/>
    <w:rsid w:val="00897EBF"/>
    <w:rsid w:val="008A701C"/>
    <w:rsid w:val="008A708D"/>
    <w:rsid w:val="008B57C5"/>
    <w:rsid w:val="008B6094"/>
    <w:rsid w:val="008B6147"/>
    <w:rsid w:val="008C162F"/>
    <w:rsid w:val="008C22EA"/>
    <w:rsid w:val="008C2F83"/>
    <w:rsid w:val="008C4EE1"/>
    <w:rsid w:val="008C7B2B"/>
    <w:rsid w:val="008D057A"/>
    <w:rsid w:val="008D0803"/>
    <w:rsid w:val="008D4C93"/>
    <w:rsid w:val="008D5A2F"/>
    <w:rsid w:val="008D7689"/>
    <w:rsid w:val="008E0335"/>
    <w:rsid w:val="008E1516"/>
    <w:rsid w:val="008E483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0AEF"/>
    <w:rsid w:val="0090126C"/>
    <w:rsid w:val="0090177A"/>
    <w:rsid w:val="00901D37"/>
    <w:rsid w:val="00902B7B"/>
    <w:rsid w:val="00905176"/>
    <w:rsid w:val="00905203"/>
    <w:rsid w:val="00906330"/>
    <w:rsid w:val="0090711A"/>
    <w:rsid w:val="009113E9"/>
    <w:rsid w:val="00911ECA"/>
    <w:rsid w:val="00916766"/>
    <w:rsid w:val="00916CEC"/>
    <w:rsid w:val="00917387"/>
    <w:rsid w:val="009173EF"/>
    <w:rsid w:val="009215C8"/>
    <w:rsid w:val="00921A8F"/>
    <w:rsid w:val="00922C0B"/>
    <w:rsid w:val="00924524"/>
    <w:rsid w:val="009246D9"/>
    <w:rsid w:val="00927F9E"/>
    <w:rsid w:val="00930530"/>
    <w:rsid w:val="0093084D"/>
    <w:rsid w:val="00930AF5"/>
    <w:rsid w:val="00934E6A"/>
    <w:rsid w:val="00935456"/>
    <w:rsid w:val="009371CB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54489"/>
    <w:rsid w:val="0096089F"/>
    <w:rsid w:val="009630AA"/>
    <w:rsid w:val="00963694"/>
    <w:rsid w:val="00967047"/>
    <w:rsid w:val="0097070E"/>
    <w:rsid w:val="00973063"/>
    <w:rsid w:val="009730B5"/>
    <w:rsid w:val="00974665"/>
    <w:rsid w:val="009746F8"/>
    <w:rsid w:val="00976078"/>
    <w:rsid w:val="009764DC"/>
    <w:rsid w:val="00981487"/>
    <w:rsid w:val="00987856"/>
    <w:rsid w:val="00992233"/>
    <w:rsid w:val="00993EC2"/>
    <w:rsid w:val="009951C6"/>
    <w:rsid w:val="009961E5"/>
    <w:rsid w:val="00996293"/>
    <w:rsid w:val="009A105E"/>
    <w:rsid w:val="009A3B1E"/>
    <w:rsid w:val="009A426A"/>
    <w:rsid w:val="009A55BA"/>
    <w:rsid w:val="009A622F"/>
    <w:rsid w:val="009A6CC4"/>
    <w:rsid w:val="009A727F"/>
    <w:rsid w:val="009B10C3"/>
    <w:rsid w:val="009B1A15"/>
    <w:rsid w:val="009B1B92"/>
    <w:rsid w:val="009C00CC"/>
    <w:rsid w:val="009C357D"/>
    <w:rsid w:val="009C4F9C"/>
    <w:rsid w:val="009C61A9"/>
    <w:rsid w:val="009C68E5"/>
    <w:rsid w:val="009C7D14"/>
    <w:rsid w:val="009D3FAC"/>
    <w:rsid w:val="009D4128"/>
    <w:rsid w:val="009D4A6B"/>
    <w:rsid w:val="009E019D"/>
    <w:rsid w:val="009E0DFB"/>
    <w:rsid w:val="009E1433"/>
    <w:rsid w:val="009E379A"/>
    <w:rsid w:val="009E5CF6"/>
    <w:rsid w:val="009F0043"/>
    <w:rsid w:val="009F3560"/>
    <w:rsid w:val="009F3E63"/>
    <w:rsid w:val="009F59D7"/>
    <w:rsid w:val="00A00656"/>
    <w:rsid w:val="00A01EFF"/>
    <w:rsid w:val="00A02705"/>
    <w:rsid w:val="00A063CF"/>
    <w:rsid w:val="00A07658"/>
    <w:rsid w:val="00A10A20"/>
    <w:rsid w:val="00A116C3"/>
    <w:rsid w:val="00A11E52"/>
    <w:rsid w:val="00A13A4F"/>
    <w:rsid w:val="00A21D60"/>
    <w:rsid w:val="00A24E71"/>
    <w:rsid w:val="00A24F06"/>
    <w:rsid w:val="00A27A28"/>
    <w:rsid w:val="00A27CCB"/>
    <w:rsid w:val="00A379A2"/>
    <w:rsid w:val="00A405C9"/>
    <w:rsid w:val="00A4095B"/>
    <w:rsid w:val="00A44B12"/>
    <w:rsid w:val="00A46706"/>
    <w:rsid w:val="00A47215"/>
    <w:rsid w:val="00A50A0F"/>
    <w:rsid w:val="00A50BD4"/>
    <w:rsid w:val="00A52976"/>
    <w:rsid w:val="00A600AC"/>
    <w:rsid w:val="00A63A65"/>
    <w:rsid w:val="00A643FC"/>
    <w:rsid w:val="00A73136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0B71"/>
    <w:rsid w:val="00AA19D6"/>
    <w:rsid w:val="00AA38D6"/>
    <w:rsid w:val="00AA4981"/>
    <w:rsid w:val="00AA4F49"/>
    <w:rsid w:val="00AA586B"/>
    <w:rsid w:val="00AA6579"/>
    <w:rsid w:val="00AA7B5E"/>
    <w:rsid w:val="00AA7C96"/>
    <w:rsid w:val="00AA7D8C"/>
    <w:rsid w:val="00AB0A06"/>
    <w:rsid w:val="00AB2AD5"/>
    <w:rsid w:val="00AB2E33"/>
    <w:rsid w:val="00AB3F4E"/>
    <w:rsid w:val="00AB7181"/>
    <w:rsid w:val="00AC067A"/>
    <w:rsid w:val="00AC2BE5"/>
    <w:rsid w:val="00AC365E"/>
    <w:rsid w:val="00AC51C7"/>
    <w:rsid w:val="00AC55C3"/>
    <w:rsid w:val="00AC705A"/>
    <w:rsid w:val="00AC78C4"/>
    <w:rsid w:val="00AD045A"/>
    <w:rsid w:val="00AD1D4F"/>
    <w:rsid w:val="00AD2114"/>
    <w:rsid w:val="00AD3325"/>
    <w:rsid w:val="00AD3AA9"/>
    <w:rsid w:val="00AD420B"/>
    <w:rsid w:val="00AD4E88"/>
    <w:rsid w:val="00AE08E5"/>
    <w:rsid w:val="00AE162D"/>
    <w:rsid w:val="00AE2EAE"/>
    <w:rsid w:val="00AE780B"/>
    <w:rsid w:val="00AF2168"/>
    <w:rsid w:val="00AF37CD"/>
    <w:rsid w:val="00AF400E"/>
    <w:rsid w:val="00AF4830"/>
    <w:rsid w:val="00B000EF"/>
    <w:rsid w:val="00B02989"/>
    <w:rsid w:val="00B03387"/>
    <w:rsid w:val="00B0635D"/>
    <w:rsid w:val="00B07BF1"/>
    <w:rsid w:val="00B10A8B"/>
    <w:rsid w:val="00B11143"/>
    <w:rsid w:val="00B1143A"/>
    <w:rsid w:val="00B1360B"/>
    <w:rsid w:val="00B13B48"/>
    <w:rsid w:val="00B16A29"/>
    <w:rsid w:val="00B16A38"/>
    <w:rsid w:val="00B176A7"/>
    <w:rsid w:val="00B21761"/>
    <w:rsid w:val="00B23BB6"/>
    <w:rsid w:val="00B27BA0"/>
    <w:rsid w:val="00B27BC8"/>
    <w:rsid w:val="00B3024C"/>
    <w:rsid w:val="00B306C7"/>
    <w:rsid w:val="00B30F0F"/>
    <w:rsid w:val="00B321DF"/>
    <w:rsid w:val="00B32D07"/>
    <w:rsid w:val="00B32F9B"/>
    <w:rsid w:val="00B348EA"/>
    <w:rsid w:val="00B35354"/>
    <w:rsid w:val="00B3580D"/>
    <w:rsid w:val="00B3790D"/>
    <w:rsid w:val="00B407FE"/>
    <w:rsid w:val="00B4744F"/>
    <w:rsid w:val="00B50383"/>
    <w:rsid w:val="00B53C7D"/>
    <w:rsid w:val="00B55218"/>
    <w:rsid w:val="00B647FF"/>
    <w:rsid w:val="00B700B2"/>
    <w:rsid w:val="00B704DA"/>
    <w:rsid w:val="00B71C68"/>
    <w:rsid w:val="00B7230D"/>
    <w:rsid w:val="00B73704"/>
    <w:rsid w:val="00B74F7D"/>
    <w:rsid w:val="00B759C0"/>
    <w:rsid w:val="00B76CC8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243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D5145"/>
    <w:rsid w:val="00BE0F12"/>
    <w:rsid w:val="00BE30DC"/>
    <w:rsid w:val="00BE312B"/>
    <w:rsid w:val="00BF40E9"/>
    <w:rsid w:val="00BF5207"/>
    <w:rsid w:val="00BF53D6"/>
    <w:rsid w:val="00BF6012"/>
    <w:rsid w:val="00C010FD"/>
    <w:rsid w:val="00C01CE2"/>
    <w:rsid w:val="00C044D5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47368"/>
    <w:rsid w:val="00C5085A"/>
    <w:rsid w:val="00C53BC3"/>
    <w:rsid w:val="00C55773"/>
    <w:rsid w:val="00C630F2"/>
    <w:rsid w:val="00C64FF1"/>
    <w:rsid w:val="00C6559F"/>
    <w:rsid w:val="00C6658C"/>
    <w:rsid w:val="00C710E5"/>
    <w:rsid w:val="00C73004"/>
    <w:rsid w:val="00C74623"/>
    <w:rsid w:val="00C75BCD"/>
    <w:rsid w:val="00C77D03"/>
    <w:rsid w:val="00C82C8A"/>
    <w:rsid w:val="00C84CF0"/>
    <w:rsid w:val="00C85298"/>
    <w:rsid w:val="00C938AC"/>
    <w:rsid w:val="00C94862"/>
    <w:rsid w:val="00C95797"/>
    <w:rsid w:val="00CA2245"/>
    <w:rsid w:val="00CA277E"/>
    <w:rsid w:val="00CA3311"/>
    <w:rsid w:val="00CA4938"/>
    <w:rsid w:val="00CA4F50"/>
    <w:rsid w:val="00CB2333"/>
    <w:rsid w:val="00CB3AA7"/>
    <w:rsid w:val="00CB7A3F"/>
    <w:rsid w:val="00CC1906"/>
    <w:rsid w:val="00CC1BC1"/>
    <w:rsid w:val="00CC3024"/>
    <w:rsid w:val="00CC3A82"/>
    <w:rsid w:val="00CC688A"/>
    <w:rsid w:val="00CD2094"/>
    <w:rsid w:val="00CD354E"/>
    <w:rsid w:val="00CD57F0"/>
    <w:rsid w:val="00CD60F1"/>
    <w:rsid w:val="00CD649F"/>
    <w:rsid w:val="00CD72A4"/>
    <w:rsid w:val="00CD7605"/>
    <w:rsid w:val="00CE19B7"/>
    <w:rsid w:val="00CE2590"/>
    <w:rsid w:val="00CE42BB"/>
    <w:rsid w:val="00CE4BE6"/>
    <w:rsid w:val="00CE53B8"/>
    <w:rsid w:val="00CE6F5E"/>
    <w:rsid w:val="00CE6FF8"/>
    <w:rsid w:val="00CF00AD"/>
    <w:rsid w:val="00CF265C"/>
    <w:rsid w:val="00CF5D67"/>
    <w:rsid w:val="00CF6579"/>
    <w:rsid w:val="00D004C0"/>
    <w:rsid w:val="00D00A30"/>
    <w:rsid w:val="00D01270"/>
    <w:rsid w:val="00D032CF"/>
    <w:rsid w:val="00D05194"/>
    <w:rsid w:val="00D06421"/>
    <w:rsid w:val="00D07F9F"/>
    <w:rsid w:val="00D118CB"/>
    <w:rsid w:val="00D149DA"/>
    <w:rsid w:val="00D14F33"/>
    <w:rsid w:val="00D25431"/>
    <w:rsid w:val="00D25B87"/>
    <w:rsid w:val="00D304FC"/>
    <w:rsid w:val="00D329C7"/>
    <w:rsid w:val="00D40396"/>
    <w:rsid w:val="00D40644"/>
    <w:rsid w:val="00D40E11"/>
    <w:rsid w:val="00D417FC"/>
    <w:rsid w:val="00D439E0"/>
    <w:rsid w:val="00D45632"/>
    <w:rsid w:val="00D47580"/>
    <w:rsid w:val="00D52996"/>
    <w:rsid w:val="00D57208"/>
    <w:rsid w:val="00D61576"/>
    <w:rsid w:val="00D6394F"/>
    <w:rsid w:val="00D64823"/>
    <w:rsid w:val="00D72266"/>
    <w:rsid w:val="00D739FC"/>
    <w:rsid w:val="00D7488C"/>
    <w:rsid w:val="00D84B2C"/>
    <w:rsid w:val="00D854A0"/>
    <w:rsid w:val="00D85C6E"/>
    <w:rsid w:val="00D85E17"/>
    <w:rsid w:val="00D8772B"/>
    <w:rsid w:val="00D87C01"/>
    <w:rsid w:val="00D90633"/>
    <w:rsid w:val="00D923F4"/>
    <w:rsid w:val="00D937DB"/>
    <w:rsid w:val="00DA2B19"/>
    <w:rsid w:val="00DA409B"/>
    <w:rsid w:val="00DA474F"/>
    <w:rsid w:val="00DA4D5F"/>
    <w:rsid w:val="00DB3973"/>
    <w:rsid w:val="00DC2327"/>
    <w:rsid w:val="00DC5FC5"/>
    <w:rsid w:val="00DC6A1A"/>
    <w:rsid w:val="00DD1066"/>
    <w:rsid w:val="00DD165A"/>
    <w:rsid w:val="00DD2705"/>
    <w:rsid w:val="00DD542F"/>
    <w:rsid w:val="00DD5800"/>
    <w:rsid w:val="00DD5D4D"/>
    <w:rsid w:val="00DD7D51"/>
    <w:rsid w:val="00DE293E"/>
    <w:rsid w:val="00DE2FDC"/>
    <w:rsid w:val="00DE374B"/>
    <w:rsid w:val="00DE657A"/>
    <w:rsid w:val="00DE6B2F"/>
    <w:rsid w:val="00DF1D07"/>
    <w:rsid w:val="00DF21D1"/>
    <w:rsid w:val="00DF2584"/>
    <w:rsid w:val="00DF329C"/>
    <w:rsid w:val="00DF3880"/>
    <w:rsid w:val="00DF3C6A"/>
    <w:rsid w:val="00DF42A0"/>
    <w:rsid w:val="00DF55DA"/>
    <w:rsid w:val="00DF7CE7"/>
    <w:rsid w:val="00E00ADA"/>
    <w:rsid w:val="00E0115C"/>
    <w:rsid w:val="00E01556"/>
    <w:rsid w:val="00E0394B"/>
    <w:rsid w:val="00E04BDF"/>
    <w:rsid w:val="00E06E2D"/>
    <w:rsid w:val="00E0729B"/>
    <w:rsid w:val="00E0740E"/>
    <w:rsid w:val="00E07FBB"/>
    <w:rsid w:val="00E1015F"/>
    <w:rsid w:val="00E10E16"/>
    <w:rsid w:val="00E126BB"/>
    <w:rsid w:val="00E129CF"/>
    <w:rsid w:val="00E1713F"/>
    <w:rsid w:val="00E206E2"/>
    <w:rsid w:val="00E228C9"/>
    <w:rsid w:val="00E23987"/>
    <w:rsid w:val="00E250C7"/>
    <w:rsid w:val="00E25314"/>
    <w:rsid w:val="00E3026F"/>
    <w:rsid w:val="00E3045E"/>
    <w:rsid w:val="00E313D7"/>
    <w:rsid w:val="00E32F02"/>
    <w:rsid w:val="00E338C8"/>
    <w:rsid w:val="00E33A3E"/>
    <w:rsid w:val="00E35541"/>
    <w:rsid w:val="00E36457"/>
    <w:rsid w:val="00E378E6"/>
    <w:rsid w:val="00E415B5"/>
    <w:rsid w:val="00E415C6"/>
    <w:rsid w:val="00E44B96"/>
    <w:rsid w:val="00E46AE8"/>
    <w:rsid w:val="00E476B8"/>
    <w:rsid w:val="00E52FF1"/>
    <w:rsid w:val="00E548EF"/>
    <w:rsid w:val="00E55DC9"/>
    <w:rsid w:val="00E618C9"/>
    <w:rsid w:val="00E6389A"/>
    <w:rsid w:val="00E64170"/>
    <w:rsid w:val="00E64C07"/>
    <w:rsid w:val="00E64F43"/>
    <w:rsid w:val="00E65434"/>
    <w:rsid w:val="00E65563"/>
    <w:rsid w:val="00E66755"/>
    <w:rsid w:val="00E6675F"/>
    <w:rsid w:val="00E73739"/>
    <w:rsid w:val="00E7502C"/>
    <w:rsid w:val="00E75188"/>
    <w:rsid w:val="00E757A8"/>
    <w:rsid w:val="00E83CF3"/>
    <w:rsid w:val="00E83DB8"/>
    <w:rsid w:val="00E867DB"/>
    <w:rsid w:val="00E93076"/>
    <w:rsid w:val="00E96FE9"/>
    <w:rsid w:val="00EA0807"/>
    <w:rsid w:val="00EA5179"/>
    <w:rsid w:val="00EB4DE3"/>
    <w:rsid w:val="00EC71D3"/>
    <w:rsid w:val="00ED0020"/>
    <w:rsid w:val="00ED02B2"/>
    <w:rsid w:val="00ED2291"/>
    <w:rsid w:val="00ED3F1F"/>
    <w:rsid w:val="00ED4AD4"/>
    <w:rsid w:val="00ED5922"/>
    <w:rsid w:val="00ED7F32"/>
    <w:rsid w:val="00EE0623"/>
    <w:rsid w:val="00EE16A9"/>
    <w:rsid w:val="00EE1AF6"/>
    <w:rsid w:val="00EE2872"/>
    <w:rsid w:val="00EE2B03"/>
    <w:rsid w:val="00EE4FB1"/>
    <w:rsid w:val="00EF11FE"/>
    <w:rsid w:val="00EF3FAB"/>
    <w:rsid w:val="00EF5092"/>
    <w:rsid w:val="00EF6E48"/>
    <w:rsid w:val="00F04392"/>
    <w:rsid w:val="00F13195"/>
    <w:rsid w:val="00F14516"/>
    <w:rsid w:val="00F14F6C"/>
    <w:rsid w:val="00F170C0"/>
    <w:rsid w:val="00F27F63"/>
    <w:rsid w:val="00F31881"/>
    <w:rsid w:val="00F342FC"/>
    <w:rsid w:val="00F353AC"/>
    <w:rsid w:val="00F359EB"/>
    <w:rsid w:val="00F3718E"/>
    <w:rsid w:val="00F37FA3"/>
    <w:rsid w:val="00F4404C"/>
    <w:rsid w:val="00F53492"/>
    <w:rsid w:val="00F5468E"/>
    <w:rsid w:val="00F54799"/>
    <w:rsid w:val="00F54EA9"/>
    <w:rsid w:val="00F55C7A"/>
    <w:rsid w:val="00F5739E"/>
    <w:rsid w:val="00F66636"/>
    <w:rsid w:val="00F71BE3"/>
    <w:rsid w:val="00F72004"/>
    <w:rsid w:val="00F739C7"/>
    <w:rsid w:val="00F82558"/>
    <w:rsid w:val="00F8303D"/>
    <w:rsid w:val="00F83F3F"/>
    <w:rsid w:val="00F879D2"/>
    <w:rsid w:val="00F87BE1"/>
    <w:rsid w:val="00F90650"/>
    <w:rsid w:val="00F91A0A"/>
    <w:rsid w:val="00F9388E"/>
    <w:rsid w:val="00F95C29"/>
    <w:rsid w:val="00F96F72"/>
    <w:rsid w:val="00F97286"/>
    <w:rsid w:val="00FA252D"/>
    <w:rsid w:val="00FA2DAE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175B"/>
    <w:rsid w:val="00FC1A69"/>
    <w:rsid w:val="00FC2116"/>
    <w:rsid w:val="00FC5CB8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6495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276</cp:revision>
  <cp:lastPrinted>2023-12-07T06:21:00Z</cp:lastPrinted>
  <dcterms:created xsi:type="dcterms:W3CDTF">2023-01-13T06:32:00Z</dcterms:created>
  <dcterms:modified xsi:type="dcterms:W3CDTF">2023-12-15T04:43:00Z</dcterms:modified>
</cp:coreProperties>
</file>